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1" w:lineRule="auto" w:before="85"/>
        <w:ind w:left="115" w:right="1147"/>
      </w:pPr>
      <w:r>
        <w:rPr>
          <w:color w:val="050505"/>
          <w:w w:val="105"/>
        </w:rPr>
        <w:t>Permess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bv Enterse</w:t>
      </w:r>
      <w:r>
        <w:rPr>
          <w:color w:val="242324"/>
          <w:w w:val="105"/>
        </w:rPr>
        <w:t>w</w:t>
      </w:r>
      <w:r>
        <w:rPr>
          <w:color w:val="050505"/>
          <w:w w:val="105"/>
        </w:rPr>
        <w:t>eg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7</w:t>
      </w:r>
    </w:p>
    <w:p>
      <w:pPr>
        <w:pStyle w:val="BodyText"/>
        <w:spacing w:line="158" w:lineRule="exact"/>
        <w:ind w:left="109"/>
      </w:pPr>
      <w:r>
        <w:rPr>
          <w:color w:val="050505"/>
        </w:rPr>
        <w:t>7471</w:t>
      </w:r>
      <w:r>
        <w:rPr>
          <w:color w:val="050505"/>
          <w:spacing w:val="-18"/>
        </w:rPr>
        <w:t> </w:t>
      </w:r>
      <w:r>
        <w:rPr>
          <w:color w:val="050505"/>
        </w:rPr>
        <w:t>SB</w:t>
      </w:r>
      <w:r>
        <w:rPr>
          <w:color w:val="050505"/>
          <w:spacing w:val="7"/>
        </w:rPr>
        <w:t> </w:t>
      </w:r>
      <w:r>
        <w:rPr>
          <w:color w:val="050505"/>
        </w:rPr>
        <w:t>Goor,</w:t>
      </w:r>
      <w:r>
        <w:rPr>
          <w:color w:val="050505"/>
          <w:spacing w:val="2"/>
        </w:rPr>
        <w:t> </w:t>
      </w:r>
      <w:r>
        <w:rPr>
          <w:color w:val="050505"/>
          <w:spacing w:val="-2"/>
        </w:rPr>
        <w:t>NETHERLANDS</w:t>
      </w:r>
    </w:p>
    <w:p>
      <w:pPr>
        <w:spacing w:line="240" w:lineRule="auto" w:before="85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spacing w:line="187" w:lineRule="auto" w:before="0"/>
        <w:ind w:left="1375" w:right="1913" w:firstLine="0"/>
        <w:jc w:val="center"/>
        <w:rPr>
          <w:b/>
          <w:sz w:val="43"/>
        </w:rPr>
      </w:pPr>
      <w:r>
        <w:rPr>
          <w:b/>
          <w:color w:val="FFFFFF"/>
          <w:spacing w:val="-4"/>
          <w:w w:val="85"/>
          <w:sz w:val="43"/>
        </w:rPr>
        <w:t>OEKO </w:t>
      </w:r>
      <w:r>
        <w:rPr>
          <w:b/>
          <w:color w:val="FFFFFF"/>
          <w:spacing w:val="-4"/>
          <w:w w:val="95"/>
          <w:sz w:val="43"/>
        </w:rPr>
        <w:t>TEX®</w:t>
      </w:r>
    </w:p>
    <w:p>
      <w:pPr>
        <w:pStyle w:val="BodyText"/>
        <w:spacing w:before="468"/>
        <w:rPr>
          <w:b/>
          <w:sz w:val="43"/>
        </w:rPr>
      </w:pPr>
    </w:p>
    <w:p>
      <w:pPr>
        <w:pStyle w:val="Title"/>
      </w:pPr>
      <w:r>
        <w:rPr>
          <w:color w:val="050505"/>
          <w:spacing w:val="-2"/>
          <w:w w:val="110"/>
        </w:rPr>
        <w:t>ertificate</w:t>
      </w:r>
    </w:p>
    <w:p>
      <w:pPr>
        <w:pStyle w:val="BodyText"/>
        <w:spacing w:line="271" w:lineRule="auto" w:before="85"/>
        <w:ind w:left="501" w:right="707" w:firstLine="813"/>
        <w:jc w:val="right"/>
      </w:pPr>
      <w:r>
        <w:rPr/>
        <w:br w:type="column"/>
      </w:r>
      <w:r>
        <w:rPr>
          <w:color w:val="050505"/>
          <w:spacing w:val="-2"/>
        </w:rPr>
        <w:t>CENTEXBEL</w:t>
      </w:r>
      <w:r>
        <w:rPr>
          <w:color w:val="050505"/>
          <w:spacing w:val="2"/>
        </w:rPr>
        <w:t> TECHNOLOGIEPARK</w:t>
      </w:r>
      <w:r>
        <w:rPr>
          <w:color w:val="050505"/>
          <w:spacing w:val="3"/>
        </w:rPr>
        <w:t> </w:t>
      </w:r>
      <w:r>
        <w:rPr>
          <w:color w:val="050505"/>
          <w:spacing w:val="-5"/>
        </w:rPr>
        <w:t>70</w:t>
      </w:r>
    </w:p>
    <w:p>
      <w:pPr>
        <w:pStyle w:val="BodyText"/>
        <w:spacing w:line="158" w:lineRule="exact"/>
        <w:ind w:right="708"/>
        <w:jc w:val="right"/>
      </w:pPr>
      <w:r>
        <w:rPr>
          <w:color w:val="050505"/>
          <w:w w:val="105"/>
        </w:rPr>
        <w:t>9052</w:t>
      </w:r>
      <w:r>
        <w:rPr>
          <w:color w:val="050505"/>
          <w:spacing w:val="-11"/>
          <w:w w:val="105"/>
        </w:rPr>
        <w:t> </w:t>
      </w:r>
      <w:r>
        <w:rPr>
          <w:color w:val="050505"/>
          <w:w w:val="105"/>
        </w:rPr>
        <w:t>ZWIJNAARDE, </w:t>
      </w:r>
      <w:r>
        <w:rPr>
          <w:color w:val="050505"/>
          <w:spacing w:val="-2"/>
          <w:w w:val="105"/>
        </w:rPr>
        <w:t>BELGIUM</w:t>
      </w:r>
    </w:p>
    <w:p>
      <w:pPr>
        <w:spacing w:after="0" w:line="158" w:lineRule="exact"/>
        <w:jc w:val="right"/>
        <w:sectPr>
          <w:type w:val="continuous"/>
          <w:pgSz w:w="12240" w:h="15840"/>
          <w:pgMar w:top="240" w:bottom="0" w:left="1220" w:right="600"/>
          <w:cols w:num="3" w:equalWidth="0">
            <w:col w:w="2170" w:space="816"/>
            <w:col w:w="4420" w:space="147"/>
            <w:col w:w="2867"/>
          </w:cols>
        </w:sectPr>
      </w:pPr>
    </w:p>
    <w:p>
      <w:pPr>
        <w:spacing w:before="82"/>
        <w:ind w:left="1612" w:right="2259" w:firstLine="0"/>
        <w:jc w:val="center"/>
        <w:rPr>
          <w:b/>
          <w:sz w:val="46"/>
        </w:rPr>
      </w:pPr>
      <w:r>
        <w:rPr>
          <w:b/>
          <w:color w:val="050505"/>
          <w:spacing w:val="-4"/>
          <w:w w:val="105"/>
          <w:sz w:val="46"/>
        </w:rPr>
        <w:t>OEKO-</w:t>
      </w:r>
      <w:r>
        <w:rPr>
          <w:b/>
          <w:color w:val="050505"/>
          <w:spacing w:val="4"/>
          <w:w w:val="108"/>
          <w:sz w:val="46"/>
        </w:rPr>
        <w:t>TEX</w:t>
      </w:r>
      <w:r>
        <w:rPr>
          <w:b/>
          <w:color w:val="242324"/>
          <w:spacing w:val="-104"/>
          <w:w w:val="108"/>
          <w:sz w:val="46"/>
        </w:rPr>
        <w:t>®</w:t>
      </w:r>
      <w:r>
        <w:rPr>
          <w:b/>
          <w:color w:val="050505"/>
          <w:spacing w:val="4"/>
          <w:w w:val="103"/>
          <w:sz w:val="46"/>
        </w:rPr>
        <w:t>STANDAR</w:t>
      </w:r>
      <w:r>
        <w:rPr>
          <w:b/>
          <w:color w:val="050505"/>
          <w:spacing w:val="5"/>
          <w:w w:val="103"/>
          <w:sz w:val="46"/>
        </w:rPr>
        <w:t>D</w:t>
      </w:r>
      <w:r>
        <w:rPr>
          <w:b/>
          <w:color w:val="050505"/>
          <w:spacing w:val="-7"/>
          <w:w w:val="104"/>
          <w:sz w:val="46"/>
        </w:rPr>
        <w:t> </w:t>
      </w:r>
      <w:r>
        <w:rPr>
          <w:b/>
          <w:color w:val="050505"/>
          <w:spacing w:val="-5"/>
          <w:w w:val="105"/>
          <w:sz w:val="46"/>
        </w:rPr>
        <w:t>100</w:t>
      </w:r>
    </w:p>
    <w:p>
      <w:pPr>
        <w:pStyle w:val="BodyText"/>
        <w:spacing w:before="52"/>
        <w:rPr>
          <w:b/>
          <w:sz w:val="46"/>
        </w:rPr>
      </w:pPr>
    </w:p>
    <w:p>
      <w:pPr>
        <w:spacing w:before="0"/>
        <w:ind w:left="1632" w:right="2214" w:firstLine="0"/>
        <w:jc w:val="center"/>
        <w:rPr>
          <w:b/>
          <w:sz w:val="44"/>
        </w:rPr>
      </w:pPr>
      <w:r>
        <w:rPr>
          <w:b/>
          <w:color w:val="050505"/>
          <w:sz w:val="44"/>
        </w:rPr>
        <w:t>Permess</w:t>
      </w:r>
      <w:r>
        <w:rPr>
          <w:b/>
          <w:color w:val="050505"/>
          <w:spacing w:val="41"/>
          <w:sz w:val="44"/>
        </w:rPr>
        <w:t> </w:t>
      </w:r>
      <w:r>
        <w:rPr>
          <w:b/>
          <w:color w:val="050505"/>
          <w:spacing w:val="-5"/>
          <w:sz w:val="44"/>
        </w:rPr>
        <w:t>bv</w:t>
      </w:r>
    </w:p>
    <w:p>
      <w:pPr>
        <w:spacing w:line="264" w:lineRule="auto" w:before="95"/>
        <w:ind w:left="1612" w:right="2214" w:firstLine="0"/>
        <w:jc w:val="center"/>
        <w:rPr>
          <w:sz w:val="24"/>
        </w:rPr>
      </w:pPr>
      <w:r>
        <w:rPr>
          <w:color w:val="050505"/>
          <w:w w:val="105"/>
          <w:sz w:val="24"/>
        </w:rPr>
        <w:t>is</w:t>
      </w:r>
      <w:r>
        <w:rPr>
          <w:color w:val="050505"/>
          <w:spacing w:val="-18"/>
          <w:w w:val="105"/>
          <w:sz w:val="24"/>
        </w:rPr>
        <w:t> </w:t>
      </w:r>
      <w:r>
        <w:rPr>
          <w:color w:val="050505"/>
          <w:w w:val="105"/>
          <w:sz w:val="24"/>
        </w:rPr>
        <w:t>granted</w:t>
      </w:r>
      <w:r>
        <w:rPr>
          <w:color w:val="050505"/>
          <w:spacing w:val="-17"/>
          <w:w w:val="105"/>
          <w:sz w:val="24"/>
        </w:rPr>
        <w:t> </w:t>
      </w:r>
      <w:r>
        <w:rPr>
          <w:color w:val="050505"/>
          <w:w w:val="105"/>
          <w:sz w:val="24"/>
        </w:rPr>
        <w:t>the</w:t>
      </w:r>
      <w:r>
        <w:rPr>
          <w:color w:val="050505"/>
          <w:spacing w:val="-20"/>
          <w:w w:val="105"/>
          <w:sz w:val="24"/>
        </w:rPr>
        <w:t> </w:t>
      </w:r>
      <w:r>
        <w:rPr>
          <w:color w:val="050505"/>
          <w:w w:val="105"/>
          <w:sz w:val="24"/>
        </w:rPr>
        <w:t>OEKO-TEX</w:t>
      </w:r>
      <w:r>
        <w:rPr>
          <w:color w:val="838383"/>
          <w:w w:val="105"/>
          <w:sz w:val="24"/>
        </w:rPr>
        <w:t>®</w:t>
      </w:r>
      <w:r>
        <w:rPr>
          <w:color w:val="050505"/>
          <w:w w:val="105"/>
          <w:sz w:val="24"/>
        </w:rPr>
        <w:t>STANDARD</w:t>
      </w:r>
      <w:r>
        <w:rPr>
          <w:color w:val="050505"/>
          <w:spacing w:val="-17"/>
          <w:w w:val="105"/>
          <w:sz w:val="24"/>
        </w:rPr>
        <w:t> </w:t>
      </w:r>
      <w:r>
        <w:rPr>
          <w:color w:val="050505"/>
          <w:w w:val="105"/>
          <w:sz w:val="24"/>
        </w:rPr>
        <w:t>100</w:t>
      </w:r>
      <w:r>
        <w:rPr>
          <w:color w:val="050505"/>
          <w:spacing w:val="-22"/>
          <w:w w:val="105"/>
          <w:sz w:val="24"/>
        </w:rPr>
        <w:t> </w:t>
      </w:r>
      <w:r>
        <w:rPr>
          <w:color w:val="050505"/>
          <w:w w:val="105"/>
          <w:sz w:val="24"/>
        </w:rPr>
        <w:t>certification and the right to use the trademark</w:t>
      </w:r>
      <w:r>
        <w:rPr>
          <w:color w:val="242324"/>
          <w:w w:val="105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40" w:bottom="0" w:left="1220" w:right="600"/>
        </w:sectPr>
      </w:pPr>
    </w:p>
    <w:p>
      <w:pPr>
        <w:pStyle w:val="Heading1"/>
        <w:spacing w:before="94"/>
        <w:ind w:left="109"/>
      </w:pPr>
      <w:r>
        <w:rPr>
          <w:color w:val="050505"/>
          <w:spacing w:val="-2"/>
        </w:rPr>
        <w:t>SCOPE</w:t>
      </w:r>
    </w:p>
    <w:p>
      <w:pPr>
        <w:spacing w:line="295" w:lineRule="auto" w:before="31"/>
        <w:ind w:left="113" w:right="38" w:hanging="2"/>
        <w:jc w:val="left"/>
        <w:rPr>
          <w:sz w:val="17"/>
        </w:rPr>
      </w:pPr>
      <w:r>
        <w:rPr>
          <w:color w:val="050505"/>
          <w:w w:val="105"/>
          <w:sz w:val="17"/>
        </w:rPr>
        <w:t>Fusible interlinings, based on knitted fabrics, woven fabrics or thermo-bonded non-woven -</w:t>
      </w:r>
      <w:r>
        <w:rPr>
          <w:color w:val="050505"/>
          <w:spacing w:val="40"/>
          <w:w w:val="105"/>
          <w:sz w:val="17"/>
        </w:rPr>
        <w:t> </w:t>
      </w:r>
      <w:r>
        <w:rPr>
          <w:color w:val="050505"/>
          <w:w w:val="105"/>
          <w:sz w:val="17"/>
        </w:rPr>
        <w:t>in polyamide, polyester, cotton and/or viscose with polyamide, polyester,</w:t>
      </w:r>
      <w:r>
        <w:rPr>
          <w:color w:val="050505"/>
          <w:spacing w:val="-9"/>
          <w:w w:val="105"/>
          <w:sz w:val="17"/>
        </w:rPr>
        <w:t> </w:t>
      </w:r>
      <w:r>
        <w:rPr>
          <w:color w:val="050505"/>
          <w:w w:val="105"/>
          <w:sz w:val="17"/>
        </w:rPr>
        <w:t>HDPE</w:t>
      </w:r>
      <w:r>
        <w:rPr>
          <w:color w:val="050505"/>
          <w:spacing w:val="-15"/>
          <w:w w:val="105"/>
          <w:sz w:val="17"/>
        </w:rPr>
        <w:t> </w:t>
      </w:r>
      <w:r>
        <w:rPr>
          <w:color w:val="050505"/>
          <w:w w:val="105"/>
          <w:sz w:val="17"/>
        </w:rPr>
        <w:t>or</w:t>
      </w:r>
      <w:r>
        <w:rPr>
          <w:color w:val="050505"/>
          <w:spacing w:val="14"/>
          <w:w w:val="105"/>
          <w:sz w:val="17"/>
        </w:rPr>
        <w:t> </w:t>
      </w:r>
      <w:r>
        <w:rPr>
          <w:color w:val="050505"/>
          <w:w w:val="105"/>
          <w:sz w:val="17"/>
        </w:rPr>
        <w:t>EVA</w:t>
      </w:r>
      <w:r>
        <w:rPr>
          <w:color w:val="050505"/>
          <w:spacing w:val="-3"/>
          <w:w w:val="105"/>
          <w:sz w:val="17"/>
        </w:rPr>
        <w:t> </w:t>
      </w:r>
      <w:r>
        <w:rPr>
          <w:color w:val="050505"/>
          <w:w w:val="105"/>
          <w:sz w:val="17"/>
        </w:rPr>
        <w:t>coating</w:t>
      </w:r>
      <w:r>
        <w:rPr>
          <w:color w:val="050505"/>
          <w:spacing w:val="-9"/>
          <w:w w:val="105"/>
          <w:sz w:val="17"/>
        </w:rPr>
        <w:t> </w:t>
      </w:r>
      <w:r>
        <w:rPr>
          <w:color w:val="050505"/>
          <w:w w:val="105"/>
          <w:sz w:val="17"/>
        </w:rPr>
        <w:t>in</w:t>
      </w:r>
      <w:r>
        <w:rPr>
          <w:color w:val="050505"/>
          <w:spacing w:val="-17"/>
          <w:w w:val="105"/>
          <w:sz w:val="17"/>
        </w:rPr>
        <w:t> </w:t>
      </w:r>
      <w:r>
        <w:rPr>
          <w:color w:val="050505"/>
          <w:w w:val="105"/>
          <w:sz w:val="17"/>
        </w:rPr>
        <w:t>all</w:t>
      </w:r>
      <w:r>
        <w:rPr>
          <w:color w:val="050505"/>
          <w:spacing w:val="-11"/>
          <w:w w:val="105"/>
          <w:sz w:val="17"/>
        </w:rPr>
        <w:t> </w:t>
      </w:r>
      <w:r>
        <w:rPr>
          <w:color w:val="050505"/>
          <w:w w:val="105"/>
          <w:sz w:val="17"/>
        </w:rPr>
        <w:t>colours</w:t>
      </w:r>
      <w:r>
        <w:rPr>
          <w:color w:val="050505"/>
          <w:spacing w:val="-5"/>
          <w:w w:val="105"/>
          <w:sz w:val="17"/>
        </w:rPr>
        <w:t> </w:t>
      </w:r>
      <w:r>
        <w:rPr>
          <w:color w:val="050505"/>
          <w:w w:val="105"/>
          <w:sz w:val="17"/>
        </w:rPr>
        <w:t>-</w:t>
      </w:r>
      <w:r>
        <w:rPr>
          <w:color w:val="050505"/>
          <w:spacing w:val="22"/>
          <w:w w:val="105"/>
          <w:sz w:val="17"/>
        </w:rPr>
        <w:t> </w:t>
      </w:r>
      <w:r>
        <w:rPr>
          <w:color w:val="050505"/>
          <w:w w:val="105"/>
          <w:sz w:val="17"/>
        </w:rPr>
        <w:t>based</w:t>
      </w:r>
      <w:r>
        <w:rPr>
          <w:color w:val="050505"/>
          <w:spacing w:val="-8"/>
          <w:w w:val="105"/>
          <w:sz w:val="17"/>
        </w:rPr>
        <w:t> </w:t>
      </w:r>
      <w:r>
        <w:rPr>
          <w:color w:val="050505"/>
          <w:w w:val="105"/>
          <w:sz w:val="17"/>
        </w:rPr>
        <w:t>on materials pre-certified according to OEKO-TEX</w:t>
      </w:r>
      <w:r>
        <w:rPr>
          <w:color w:val="414141"/>
          <w:w w:val="105"/>
          <w:sz w:val="17"/>
        </w:rPr>
        <w:t>® </w:t>
      </w:r>
      <w:r>
        <w:rPr>
          <w:color w:val="050505"/>
          <w:w w:val="105"/>
          <w:sz w:val="17"/>
        </w:rPr>
        <w:t>STANDARD</w:t>
      </w:r>
      <w:r>
        <w:rPr>
          <w:color w:val="050505"/>
          <w:spacing w:val="-21"/>
          <w:w w:val="105"/>
          <w:sz w:val="17"/>
        </w:rPr>
        <w:t> </w:t>
      </w:r>
      <w:r>
        <w:rPr>
          <w:color w:val="050505"/>
          <w:w w:val="105"/>
          <w:sz w:val="17"/>
        </w:rPr>
        <w:t>100</w:t>
      </w:r>
    </w:p>
    <w:p>
      <w:pPr>
        <w:spacing w:line="240" w:lineRule="auto" w:before="22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29" w:lineRule="exact" w:before="1"/>
        <w:ind w:left="312" w:right="0" w:firstLine="0"/>
        <w:jc w:val="left"/>
        <w:rPr>
          <w:b/>
          <w:sz w:val="23"/>
        </w:rPr>
      </w:pPr>
      <w:r>
        <w:rPr>
          <w:b/>
          <w:color w:val="FFFFFF"/>
          <w:spacing w:val="-4"/>
          <w:sz w:val="23"/>
        </w:rPr>
        <w:t>OEKO</w:t>
      </w:r>
    </w:p>
    <w:p>
      <w:pPr>
        <w:spacing w:line="252" w:lineRule="exact" w:before="0"/>
        <w:ind w:left="375" w:right="0" w:firstLine="0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color w:val="FFFFFF"/>
          <w:spacing w:val="-4"/>
          <w:sz w:val="25"/>
        </w:rPr>
        <w:t>TEX®</w:t>
      </w:r>
    </w:p>
    <w:p>
      <w:pPr>
        <w:pStyle w:val="BodyText"/>
        <w:spacing w:before="51"/>
        <w:rPr>
          <w:rFonts w:ascii="Times New Roman"/>
          <w:b/>
          <w:sz w:val="25"/>
        </w:rPr>
      </w:pPr>
    </w:p>
    <w:p>
      <w:pPr>
        <w:spacing w:line="179" w:lineRule="exact" w:before="0"/>
        <w:ind w:left="69" w:right="0" w:firstLine="0"/>
        <w:jc w:val="center"/>
        <w:rPr>
          <w:b/>
          <w:sz w:val="16"/>
        </w:rPr>
      </w:pPr>
      <w:r>
        <w:rPr>
          <w:b/>
          <w:color w:val="242324"/>
          <w:spacing w:val="-2"/>
          <w:w w:val="110"/>
          <w:sz w:val="16"/>
        </w:rPr>
        <w:t>STANDARD</w:t>
      </w:r>
    </w:p>
    <w:p>
      <w:pPr>
        <w:spacing w:line="190" w:lineRule="exact" w:before="0"/>
        <w:ind w:left="70" w:right="0" w:firstLine="0"/>
        <w:jc w:val="center"/>
        <w:rPr>
          <w:b/>
          <w:sz w:val="17"/>
        </w:rPr>
      </w:pPr>
      <w:r>
        <w:rPr>
          <w:b/>
          <w:color w:val="242324"/>
          <w:spacing w:val="-5"/>
          <w:w w:val="110"/>
          <w:sz w:val="17"/>
        </w:rPr>
        <w:t>100</w:t>
      </w:r>
    </w:p>
    <w:p>
      <w:pPr>
        <w:spacing w:line="240" w:lineRule="auto" w:before="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112"/>
        <w:rPr>
          <w:b/>
          <w:sz w:val="13"/>
        </w:rPr>
      </w:pPr>
    </w:p>
    <w:p>
      <w:pPr>
        <w:spacing w:before="1"/>
        <w:ind w:left="109" w:right="0" w:firstLine="0"/>
        <w:jc w:val="left"/>
        <w:rPr>
          <w:sz w:val="13"/>
        </w:rPr>
      </w:pPr>
      <w:r>
        <w:rPr>
          <w:color w:val="242324"/>
          <w:spacing w:val="-2"/>
          <w:w w:val="105"/>
          <w:sz w:val="13"/>
        </w:rPr>
        <w:t>70319623</w:t>
      </w:r>
    </w:p>
    <w:p>
      <w:pPr>
        <w:pStyle w:val="BodyText"/>
        <w:spacing w:before="4"/>
        <w:ind w:left="113"/>
      </w:pPr>
      <w:r>
        <w:rPr>
          <w:color w:val="242324"/>
          <w:spacing w:val="-2"/>
        </w:rPr>
        <w:t>Centexbel</w:t>
      </w:r>
    </w:p>
    <w:p>
      <w:pPr>
        <w:spacing w:after="0"/>
        <w:sectPr>
          <w:type w:val="continuous"/>
          <w:pgSz w:w="12240" w:h="15840"/>
          <w:pgMar w:top="240" w:bottom="0" w:left="1220" w:right="600"/>
          <w:cols w:num="3" w:equalWidth="0">
            <w:col w:w="4648" w:space="1670"/>
            <w:col w:w="1139" w:space="269"/>
            <w:col w:w="2694"/>
          </w:cols>
        </w:sectPr>
      </w:pPr>
    </w:p>
    <w:p>
      <w:pPr>
        <w:pStyle w:val="BodyText"/>
        <w:spacing w:before="26"/>
        <w:rPr>
          <w:sz w:val="19"/>
        </w:rPr>
      </w:pPr>
    </w:p>
    <w:p>
      <w:pPr>
        <w:pStyle w:val="Heading1"/>
      </w:pPr>
      <w:r>
        <w:rPr>
          <w:color w:val="050505"/>
        </w:rPr>
        <w:t>PRODUCT</w:t>
      </w:r>
      <w:r>
        <w:rPr>
          <w:color w:val="050505"/>
          <w:spacing w:val="5"/>
        </w:rPr>
        <w:t> </w:t>
      </w:r>
      <w:r>
        <w:rPr>
          <w:color w:val="050505"/>
          <w:spacing w:val="-2"/>
        </w:rPr>
        <w:t>CLASS</w:t>
      </w:r>
    </w:p>
    <w:p>
      <w:pPr>
        <w:spacing w:before="31"/>
        <w:ind w:left="110" w:right="0" w:firstLine="0"/>
        <w:jc w:val="left"/>
        <w:rPr>
          <w:sz w:val="17"/>
        </w:rPr>
      </w:pPr>
      <w:r>
        <w:rPr>
          <w:color w:val="050505"/>
          <w:w w:val="105"/>
          <w:sz w:val="17"/>
        </w:rPr>
        <w:t>I</w:t>
      </w:r>
      <w:r>
        <w:rPr>
          <w:color w:val="050505"/>
          <w:spacing w:val="-12"/>
          <w:w w:val="105"/>
          <w:sz w:val="17"/>
        </w:rPr>
        <w:t> </w:t>
      </w:r>
      <w:r>
        <w:rPr>
          <w:color w:val="050505"/>
          <w:w w:val="105"/>
          <w:sz w:val="17"/>
        </w:rPr>
        <w:t>(baby</w:t>
      </w:r>
      <w:r>
        <w:rPr>
          <w:color w:val="050505"/>
          <w:spacing w:val="-3"/>
          <w:w w:val="105"/>
          <w:sz w:val="17"/>
        </w:rPr>
        <w:t> </w:t>
      </w:r>
      <w:r>
        <w:rPr>
          <w:color w:val="050505"/>
          <w:w w:val="105"/>
          <w:sz w:val="17"/>
        </w:rPr>
        <w:t>articles)</w:t>
      </w:r>
      <w:r>
        <w:rPr>
          <w:color w:val="050505"/>
          <w:spacing w:val="3"/>
          <w:w w:val="105"/>
          <w:sz w:val="17"/>
        </w:rPr>
        <w:t> </w:t>
      </w:r>
      <w:r>
        <w:rPr>
          <w:color w:val="050505"/>
          <w:w w:val="105"/>
          <w:sz w:val="17"/>
        </w:rPr>
        <w:t>-</w:t>
      </w:r>
      <w:r>
        <w:rPr>
          <w:color w:val="050505"/>
          <w:spacing w:val="14"/>
          <w:w w:val="105"/>
          <w:sz w:val="17"/>
        </w:rPr>
        <w:t> </w:t>
      </w:r>
      <w:r>
        <w:rPr>
          <w:color w:val="050505"/>
          <w:w w:val="105"/>
          <w:sz w:val="17"/>
        </w:rPr>
        <w:t>Annex</w:t>
      </w:r>
      <w:r>
        <w:rPr>
          <w:color w:val="050505"/>
          <w:spacing w:val="-4"/>
          <w:w w:val="105"/>
          <w:sz w:val="17"/>
        </w:rPr>
        <w:t> </w:t>
      </w:r>
      <w:r>
        <w:rPr>
          <w:color w:val="050505"/>
          <w:spacing w:val="-10"/>
          <w:w w:val="105"/>
          <w:sz w:val="17"/>
        </w:rPr>
        <w:t>6</w:t>
      </w:r>
    </w:p>
    <w:p>
      <w:pPr>
        <w:pStyle w:val="Heading1"/>
        <w:spacing w:before="81"/>
        <w:ind w:left="110"/>
      </w:pPr>
      <w:r>
        <w:rPr>
          <w:b w:val="0"/>
        </w:rPr>
        <w:br w:type="column"/>
      </w:r>
      <w:r>
        <w:rPr>
          <w:color w:val="050505"/>
        </w:rPr>
        <w:t>This</w:t>
      </w:r>
      <w:r>
        <w:rPr>
          <w:color w:val="050505"/>
          <w:spacing w:val="-16"/>
        </w:rPr>
        <w:t> </w:t>
      </w:r>
      <w:r>
        <w:rPr>
          <w:color w:val="050505"/>
        </w:rPr>
        <w:t>certificate</w:t>
      </w:r>
      <w:r>
        <w:rPr>
          <w:color w:val="050505"/>
          <w:spacing w:val="-3"/>
        </w:rPr>
        <w:t> </w:t>
      </w:r>
      <w:r>
        <w:rPr>
          <w:color w:val="050505"/>
        </w:rPr>
        <w:t>70319623</w:t>
      </w:r>
      <w:r>
        <w:rPr>
          <w:color w:val="050505"/>
          <w:spacing w:val="-6"/>
        </w:rPr>
        <w:t> </w:t>
      </w:r>
      <w:r>
        <w:rPr>
          <w:color w:val="050505"/>
        </w:rPr>
        <w:t>is</w:t>
      </w:r>
      <w:r>
        <w:rPr>
          <w:color w:val="050505"/>
          <w:spacing w:val="-14"/>
        </w:rPr>
        <w:t> </w:t>
      </w:r>
      <w:r>
        <w:rPr>
          <w:color w:val="050505"/>
        </w:rPr>
        <w:t>valid</w:t>
      </w:r>
      <w:r>
        <w:rPr>
          <w:color w:val="050505"/>
          <w:spacing w:val="-11"/>
        </w:rPr>
        <w:t> </w:t>
      </w:r>
      <w:r>
        <w:rPr>
          <w:color w:val="050505"/>
        </w:rPr>
        <w:t>until</w:t>
      </w:r>
      <w:r>
        <w:rPr>
          <w:color w:val="050505"/>
          <w:spacing w:val="-13"/>
        </w:rPr>
        <w:t> </w:t>
      </w:r>
      <w:r>
        <w:rPr>
          <w:color w:val="050505"/>
          <w:spacing w:val="-2"/>
        </w:rPr>
        <w:t>31.03.2025.</w:t>
      </w:r>
    </w:p>
    <w:p>
      <w:pPr>
        <w:pStyle w:val="BodyText"/>
        <w:spacing w:before="87"/>
        <w:rPr>
          <w:b/>
          <w:sz w:val="19"/>
        </w:rPr>
      </w:pPr>
    </w:p>
    <w:p>
      <w:pPr>
        <w:spacing w:before="0"/>
        <w:ind w:left="112" w:right="0" w:firstLine="0"/>
        <w:jc w:val="left"/>
        <w:rPr>
          <w:b/>
          <w:sz w:val="19"/>
        </w:rPr>
      </w:pPr>
      <w:r>
        <w:rPr>
          <w:b/>
          <w:color w:val="050505"/>
          <w:sz w:val="19"/>
        </w:rPr>
        <w:t>SUPPORTING</w:t>
      </w:r>
      <w:r>
        <w:rPr>
          <w:b/>
          <w:color w:val="050505"/>
          <w:spacing w:val="-4"/>
          <w:sz w:val="19"/>
        </w:rPr>
        <w:t> </w:t>
      </w:r>
      <w:r>
        <w:rPr>
          <w:b/>
          <w:color w:val="050505"/>
          <w:spacing w:val="-2"/>
          <w:sz w:val="19"/>
        </w:rPr>
        <w:t>DOCUMENTS</w:t>
      </w:r>
    </w:p>
    <w:p>
      <w:pPr>
        <w:spacing w:before="22"/>
        <w:ind w:left="340" w:right="0" w:firstLine="0"/>
        <w:jc w:val="left"/>
        <w:rPr>
          <w:sz w:val="19"/>
        </w:rPr>
      </w:pPr>
      <w:r>
        <w:rPr>
          <w:color w:val="050505"/>
          <w:w w:val="110"/>
          <w:sz w:val="19"/>
        </w:rPr>
        <w:t>Test</w:t>
      </w:r>
      <w:r>
        <w:rPr>
          <w:color w:val="050505"/>
          <w:spacing w:val="-14"/>
          <w:w w:val="110"/>
          <w:sz w:val="19"/>
        </w:rPr>
        <w:t> </w:t>
      </w:r>
      <w:r>
        <w:rPr>
          <w:color w:val="050505"/>
          <w:w w:val="110"/>
          <w:sz w:val="19"/>
        </w:rPr>
        <w:t>report</w:t>
      </w:r>
      <w:r>
        <w:rPr>
          <w:color w:val="050505"/>
          <w:spacing w:val="-12"/>
          <w:w w:val="110"/>
          <w:sz w:val="19"/>
        </w:rPr>
        <w:t> </w:t>
      </w:r>
      <w:r>
        <w:rPr>
          <w:color w:val="050505"/>
          <w:w w:val="110"/>
          <w:sz w:val="19"/>
        </w:rPr>
        <w:t>:</w:t>
      </w:r>
      <w:r>
        <w:rPr>
          <w:color w:val="050505"/>
          <w:spacing w:val="-36"/>
          <w:w w:val="110"/>
          <w:sz w:val="19"/>
        </w:rPr>
        <w:t> </w:t>
      </w:r>
      <w:r>
        <w:rPr>
          <w:color w:val="050505"/>
          <w:spacing w:val="-4"/>
          <w:w w:val="110"/>
          <w:sz w:val="19"/>
        </w:rPr>
        <w:t>1452</w:t>
      </w:r>
    </w:p>
    <w:p>
      <w:pPr>
        <w:spacing w:line="264" w:lineRule="auto" w:before="22"/>
        <w:ind w:left="339" w:right="821" w:firstLine="0"/>
        <w:jc w:val="left"/>
        <w:rPr>
          <w:sz w:val="19"/>
        </w:rPr>
      </w:pPr>
      <w:r>
        <w:rPr>
          <w:color w:val="050505"/>
          <w:w w:val="105"/>
          <w:sz w:val="19"/>
        </w:rPr>
        <w:t>Declaration of conformity in accordance with EN ISO</w:t>
      </w:r>
      <w:r>
        <w:rPr>
          <w:color w:val="050505"/>
          <w:spacing w:val="-4"/>
          <w:w w:val="105"/>
          <w:sz w:val="19"/>
        </w:rPr>
        <w:t> </w:t>
      </w:r>
      <w:r>
        <w:rPr>
          <w:color w:val="050505"/>
          <w:w w:val="105"/>
          <w:sz w:val="19"/>
        </w:rPr>
        <w:t>17050-1</w:t>
      </w:r>
      <w:r>
        <w:rPr>
          <w:color w:val="050505"/>
          <w:spacing w:val="-16"/>
          <w:w w:val="105"/>
          <w:sz w:val="19"/>
        </w:rPr>
        <w:t> </w:t>
      </w:r>
      <w:r>
        <w:rPr>
          <w:color w:val="050505"/>
          <w:w w:val="105"/>
          <w:sz w:val="19"/>
        </w:rPr>
        <w:t>as required by OEKO-TEX</w:t>
      </w:r>
      <w:r>
        <w:rPr>
          <w:color w:val="838383"/>
          <w:w w:val="105"/>
          <w:sz w:val="19"/>
        </w:rPr>
        <w:t>"</w:t>
      </w:r>
    </w:p>
    <w:p>
      <w:pPr>
        <w:spacing w:line="232" w:lineRule="exact" w:before="0"/>
        <w:ind w:left="113" w:right="0" w:firstLine="0"/>
        <w:jc w:val="left"/>
        <w:rPr>
          <w:sz w:val="19"/>
        </w:rPr>
      </w:pPr>
      <w:r>
        <w:rPr>
          <w:rFonts w:ascii="Times New Roman"/>
          <w:i/>
          <w:color w:val="01A389"/>
          <w:w w:val="105"/>
          <w:sz w:val="25"/>
        </w:rPr>
        <w:t>v</w:t>
      </w:r>
      <w:r>
        <w:rPr>
          <w:rFonts w:ascii="Times New Roman"/>
          <w:i/>
          <w:color w:val="01A389"/>
          <w:spacing w:val="34"/>
          <w:w w:val="105"/>
          <w:sz w:val="25"/>
        </w:rPr>
        <w:t> </w:t>
      </w:r>
      <w:r>
        <w:rPr>
          <w:color w:val="050505"/>
          <w:w w:val="105"/>
          <w:sz w:val="19"/>
        </w:rPr>
        <w:t>OEKO-TEX</w:t>
      </w:r>
      <w:r>
        <w:rPr>
          <w:color w:val="939393"/>
          <w:w w:val="105"/>
          <w:sz w:val="19"/>
        </w:rPr>
        <w:t>"</w:t>
      </w:r>
      <w:r>
        <w:rPr>
          <w:color w:val="939393"/>
          <w:spacing w:val="-26"/>
          <w:w w:val="105"/>
          <w:sz w:val="19"/>
        </w:rPr>
        <w:t> </w:t>
      </w:r>
      <w:r>
        <w:rPr>
          <w:color w:val="050505"/>
          <w:w w:val="105"/>
          <w:sz w:val="19"/>
        </w:rPr>
        <w:t>Terms</w:t>
      </w:r>
      <w:r>
        <w:rPr>
          <w:color w:val="050505"/>
          <w:spacing w:val="-14"/>
          <w:w w:val="105"/>
          <w:sz w:val="19"/>
        </w:rPr>
        <w:t> </w:t>
      </w:r>
      <w:r>
        <w:rPr>
          <w:color w:val="050505"/>
          <w:w w:val="105"/>
          <w:sz w:val="19"/>
        </w:rPr>
        <w:t>of</w:t>
      </w:r>
      <w:r>
        <w:rPr>
          <w:color w:val="050505"/>
          <w:spacing w:val="5"/>
          <w:w w:val="105"/>
          <w:sz w:val="19"/>
        </w:rPr>
        <w:t> </w:t>
      </w:r>
      <w:r>
        <w:rPr>
          <w:color w:val="050505"/>
          <w:w w:val="105"/>
          <w:sz w:val="19"/>
        </w:rPr>
        <w:t>Use</w:t>
      </w:r>
      <w:r>
        <w:rPr>
          <w:color w:val="050505"/>
          <w:spacing w:val="-18"/>
          <w:w w:val="105"/>
          <w:sz w:val="19"/>
        </w:rPr>
        <w:t> </w:t>
      </w:r>
      <w:r>
        <w:rPr>
          <w:color w:val="050505"/>
          <w:spacing w:val="-2"/>
          <w:w w:val="105"/>
          <w:sz w:val="19"/>
        </w:rPr>
        <w:t>(ToU)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46"/>
        <w:rPr>
          <w:sz w:val="19"/>
        </w:rPr>
      </w:pPr>
    </w:p>
    <w:p>
      <w:pPr>
        <w:pStyle w:val="BodyText"/>
        <w:spacing w:before="1"/>
        <w:ind w:left="112"/>
      </w:pPr>
      <w:r>
        <w:rPr>
          <w:color w:val="050505"/>
          <w:w w:val="110"/>
        </w:rPr>
        <w:t>Certification</w:t>
      </w:r>
      <w:r>
        <w:rPr>
          <w:color w:val="050505"/>
          <w:spacing w:val="8"/>
          <w:w w:val="115"/>
        </w:rPr>
        <w:t> </w:t>
      </w:r>
      <w:r>
        <w:rPr>
          <w:color w:val="050505"/>
          <w:spacing w:val="-2"/>
          <w:w w:val="115"/>
        </w:rPr>
        <w:t>Officer</w:t>
      </w:r>
    </w:p>
    <w:p>
      <w:pPr>
        <w:spacing w:after="0"/>
        <w:sectPr>
          <w:type w:val="continuous"/>
          <w:pgSz w:w="12240" w:h="15840"/>
          <w:pgMar w:top="240" w:bottom="0" w:left="1220" w:right="600"/>
          <w:cols w:num="2" w:equalWidth="0">
            <w:col w:w="2185" w:space="2903"/>
            <w:col w:w="53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40" w:bottom="0" w:left="1220" w:right="600"/>
        </w:sectPr>
      </w:pPr>
    </w:p>
    <w:p>
      <w:pPr>
        <w:pStyle w:val="BodyText"/>
        <w:spacing w:line="271" w:lineRule="auto" w:before="96"/>
        <w:ind w:left="111" w:right="81" w:firstLine="3"/>
      </w:pPr>
      <w:r>
        <w:rPr>
          <w:color w:val="050505"/>
        </w:rPr>
        <w:t>Further compliance information (REACH, SVHC, POP</w:t>
      </w:r>
      <w:r>
        <w:rPr>
          <w:color w:val="242324"/>
        </w:rPr>
        <w:t>, </w:t>
      </w:r>
      <w:r>
        <w:rPr>
          <w:color w:val="050505"/>
        </w:rPr>
        <w:t>GB18401</w:t>
      </w:r>
      <w:r>
        <w:rPr>
          <w:color w:val="050505"/>
          <w:w w:val="110"/>
        </w:rPr>
        <w:t> etc</w:t>
      </w:r>
      <w:r>
        <w:rPr>
          <w:color w:val="414141"/>
          <w:w w:val="110"/>
        </w:rPr>
        <w:t>.</w:t>
      </w:r>
      <w:r>
        <w:rPr>
          <w:color w:val="050505"/>
          <w:w w:val="110"/>
        </w:rPr>
        <w:t>)</w:t>
      </w:r>
      <w:r>
        <w:rPr>
          <w:color w:val="050505"/>
          <w:spacing w:val="-1"/>
          <w:w w:val="110"/>
        </w:rPr>
        <w:t> </w:t>
      </w:r>
      <w:r>
        <w:rPr>
          <w:color w:val="050505"/>
          <w:w w:val="110"/>
        </w:rPr>
        <w:t>can be found on</w:t>
      </w:r>
      <w:r>
        <w:rPr>
          <w:color w:val="050505"/>
          <w:spacing w:val="-1"/>
          <w:w w:val="110"/>
        </w:rPr>
        <w:t> </w:t>
      </w:r>
      <w:r>
        <w:rPr>
          <w:color w:val="050505"/>
          <w:w w:val="110"/>
        </w:rPr>
        <w:t>oeko-tex</w:t>
      </w:r>
      <w:r>
        <w:rPr>
          <w:color w:val="242324"/>
          <w:w w:val="110"/>
        </w:rPr>
        <w:t>.</w:t>
      </w:r>
      <w:r>
        <w:rPr>
          <w:color w:val="050505"/>
          <w:w w:val="110"/>
        </w:rPr>
        <w:t>com/en</w:t>
      </w:r>
      <w:r>
        <w:rPr>
          <w:color w:val="242324"/>
          <w:w w:val="110"/>
        </w:rPr>
        <w:t>/</w:t>
      </w:r>
      <w:r>
        <w:rPr>
          <w:color w:val="050505"/>
          <w:w w:val="110"/>
        </w:rPr>
        <w:t>faq.</w:t>
      </w:r>
    </w:p>
    <w:p>
      <w:pPr>
        <w:pStyle w:val="BodyText"/>
        <w:spacing w:line="268" w:lineRule="auto" w:before="59"/>
        <w:ind w:left="111" w:firstLine="1"/>
      </w:pPr>
      <w:r>
        <w:rPr>
          <w:color w:val="050505"/>
          <w:w w:val="110"/>
        </w:rPr>
        <w:t>The</w:t>
      </w:r>
      <w:r>
        <w:rPr>
          <w:color w:val="050505"/>
          <w:spacing w:val="-18"/>
          <w:w w:val="110"/>
        </w:rPr>
        <w:t> </w:t>
      </w:r>
      <w:r>
        <w:rPr>
          <w:color w:val="050505"/>
          <w:w w:val="110"/>
        </w:rPr>
        <w:t>certificate</w:t>
      </w:r>
      <w:r>
        <w:rPr>
          <w:color w:val="050505"/>
          <w:spacing w:val="-7"/>
          <w:w w:val="110"/>
        </w:rPr>
        <w:t> </w:t>
      </w:r>
      <w:r>
        <w:rPr>
          <w:color w:val="050505"/>
          <w:w w:val="110"/>
        </w:rPr>
        <w:t>is</w:t>
      </w:r>
      <w:r>
        <w:rPr>
          <w:color w:val="050505"/>
          <w:spacing w:val="-17"/>
          <w:w w:val="110"/>
        </w:rPr>
        <w:t> </w:t>
      </w:r>
      <w:r>
        <w:rPr>
          <w:color w:val="050505"/>
          <w:w w:val="110"/>
        </w:rPr>
        <w:t>based</w:t>
      </w:r>
      <w:r>
        <w:rPr>
          <w:color w:val="050505"/>
          <w:spacing w:val="-10"/>
          <w:w w:val="110"/>
        </w:rPr>
        <w:t> </w:t>
      </w:r>
      <w:r>
        <w:rPr>
          <w:color w:val="050505"/>
          <w:w w:val="110"/>
        </w:rPr>
        <w:t>on</w:t>
      </w:r>
      <w:r>
        <w:rPr>
          <w:color w:val="050505"/>
          <w:spacing w:val="-15"/>
          <w:w w:val="110"/>
        </w:rPr>
        <w:t> </w:t>
      </w:r>
      <w:r>
        <w:rPr>
          <w:color w:val="050505"/>
          <w:w w:val="110"/>
        </w:rPr>
        <w:t>the</w:t>
      </w:r>
      <w:r>
        <w:rPr>
          <w:color w:val="050505"/>
          <w:spacing w:val="-8"/>
          <w:w w:val="110"/>
        </w:rPr>
        <w:t> </w:t>
      </w:r>
      <w:r>
        <w:rPr>
          <w:color w:val="050505"/>
          <w:w w:val="110"/>
        </w:rPr>
        <w:t>test</w:t>
      </w:r>
      <w:r>
        <w:rPr>
          <w:color w:val="050505"/>
          <w:spacing w:val="-12"/>
          <w:w w:val="110"/>
        </w:rPr>
        <w:t> </w:t>
      </w:r>
      <w:r>
        <w:rPr>
          <w:color w:val="050505"/>
          <w:w w:val="110"/>
        </w:rPr>
        <w:t>methods</w:t>
      </w:r>
      <w:r>
        <w:rPr>
          <w:color w:val="050505"/>
          <w:spacing w:val="-4"/>
          <w:w w:val="110"/>
        </w:rPr>
        <w:t> </w:t>
      </w:r>
      <w:r>
        <w:rPr>
          <w:color w:val="050505"/>
          <w:w w:val="110"/>
        </w:rPr>
        <w:t>and</w:t>
      </w:r>
      <w:r>
        <w:rPr>
          <w:color w:val="050505"/>
          <w:spacing w:val="-4"/>
          <w:w w:val="110"/>
        </w:rPr>
        <w:t> </w:t>
      </w:r>
      <w:r>
        <w:rPr>
          <w:color w:val="050505"/>
          <w:w w:val="110"/>
        </w:rPr>
        <w:t>requirements of the</w:t>
      </w:r>
      <w:r>
        <w:rPr>
          <w:color w:val="050505"/>
          <w:spacing w:val="-11"/>
          <w:w w:val="110"/>
        </w:rPr>
        <w:t> </w:t>
      </w:r>
      <w:r>
        <w:rPr>
          <w:color w:val="050505"/>
          <w:w w:val="110"/>
        </w:rPr>
        <w:t>OEKO-TEX</w:t>
      </w:r>
      <w:r>
        <w:rPr>
          <w:color w:val="AEAEAE"/>
          <w:w w:val="110"/>
        </w:rPr>
        <w:t>'</w:t>
      </w:r>
      <w:r>
        <w:rPr>
          <w:color w:val="AEAEAE"/>
          <w:spacing w:val="-11"/>
          <w:w w:val="110"/>
        </w:rPr>
        <w:t> </w:t>
      </w:r>
      <w:r>
        <w:rPr>
          <w:color w:val="050505"/>
          <w:w w:val="110"/>
        </w:rPr>
        <w:t>STANDARD</w:t>
      </w:r>
      <w:r>
        <w:rPr>
          <w:color w:val="050505"/>
          <w:spacing w:val="-13"/>
          <w:w w:val="110"/>
        </w:rPr>
        <w:t> </w:t>
      </w:r>
      <w:r>
        <w:rPr>
          <w:color w:val="050505"/>
          <w:w w:val="110"/>
        </w:rPr>
        <w:t>100</w:t>
      </w:r>
      <w:r>
        <w:rPr>
          <w:color w:val="050505"/>
          <w:spacing w:val="-8"/>
          <w:w w:val="110"/>
        </w:rPr>
        <w:t> </w:t>
      </w:r>
      <w:r>
        <w:rPr>
          <w:color w:val="050505"/>
          <w:w w:val="110"/>
        </w:rPr>
        <w:t>that</w:t>
      </w:r>
      <w:r>
        <w:rPr>
          <w:color w:val="050505"/>
          <w:spacing w:val="-11"/>
          <w:w w:val="110"/>
        </w:rPr>
        <w:t> </w:t>
      </w:r>
      <w:r>
        <w:rPr>
          <w:color w:val="050505"/>
          <w:w w:val="110"/>
        </w:rPr>
        <w:t>were</w:t>
      </w:r>
      <w:r>
        <w:rPr>
          <w:color w:val="050505"/>
          <w:spacing w:val="-13"/>
          <w:w w:val="110"/>
        </w:rPr>
        <w:t> </w:t>
      </w:r>
      <w:r>
        <w:rPr>
          <w:color w:val="050505"/>
          <w:w w:val="110"/>
        </w:rPr>
        <w:t>in</w:t>
      </w:r>
      <w:r>
        <w:rPr>
          <w:color w:val="050505"/>
          <w:spacing w:val="-10"/>
          <w:w w:val="110"/>
        </w:rPr>
        <w:t> </w:t>
      </w:r>
      <w:r>
        <w:rPr>
          <w:color w:val="050505"/>
          <w:w w:val="110"/>
        </w:rPr>
        <w:t>force</w:t>
      </w:r>
      <w:r>
        <w:rPr>
          <w:color w:val="050505"/>
          <w:spacing w:val="-11"/>
          <w:w w:val="110"/>
        </w:rPr>
        <w:t> </w:t>
      </w:r>
      <w:r>
        <w:rPr>
          <w:color w:val="050505"/>
          <w:w w:val="110"/>
        </w:rPr>
        <w:t>at</w:t>
      </w:r>
      <w:r>
        <w:rPr>
          <w:color w:val="050505"/>
          <w:spacing w:val="-11"/>
          <w:w w:val="110"/>
        </w:rPr>
        <w:t> </w:t>
      </w:r>
      <w:r>
        <w:rPr>
          <w:color w:val="050505"/>
          <w:w w:val="110"/>
        </w:rPr>
        <w:t>the</w:t>
      </w:r>
      <w:r>
        <w:rPr>
          <w:color w:val="050505"/>
          <w:spacing w:val="-19"/>
          <w:w w:val="110"/>
        </w:rPr>
        <w:t> </w:t>
      </w:r>
      <w:r>
        <w:rPr>
          <w:color w:val="050505"/>
          <w:w w:val="110"/>
        </w:rPr>
        <w:t>time</w:t>
      </w:r>
      <w:r>
        <w:rPr>
          <w:color w:val="050505"/>
          <w:spacing w:val="-10"/>
          <w:w w:val="110"/>
        </w:rPr>
        <w:t> </w:t>
      </w:r>
      <w:r>
        <w:rPr>
          <w:color w:val="050505"/>
          <w:w w:val="110"/>
        </w:rPr>
        <w:t>of </w:t>
      </w:r>
      <w:r>
        <w:rPr>
          <w:color w:val="050505"/>
          <w:spacing w:val="-2"/>
          <w:w w:val="110"/>
        </w:rPr>
        <w:t>evaluation</w:t>
      </w:r>
      <w:r>
        <w:rPr>
          <w:color w:val="414141"/>
          <w:spacing w:val="-2"/>
          <w:w w:val="110"/>
        </w:rPr>
        <w:t>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before="1"/>
        <w:ind w:left="111"/>
      </w:pPr>
      <w:r>
        <w:rPr>
          <w:color w:val="050505"/>
          <w:spacing w:val="-2"/>
          <w:w w:val="110"/>
        </w:rPr>
        <w:t>Zwijnaarde,</w:t>
      </w:r>
      <w:r>
        <w:rPr>
          <w:color w:val="050505"/>
          <w:spacing w:val="22"/>
          <w:w w:val="110"/>
        </w:rPr>
        <w:t> </w:t>
      </w:r>
      <w:r>
        <w:rPr>
          <w:color w:val="050505"/>
          <w:spacing w:val="-2"/>
          <w:w w:val="110"/>
        </w:rPr>
        <w:t>2024-04-</w:t>
      </w:r>
      <w:r>
        <w:rPr>
          <w:color w:val="050505"/>
          <w:spacing w:val="-5"/>
          <w:w w:val="110"/>
        </w:rPr>
        <w:t>18</w:t>
      </w:r>
    </w:p>
    <w:p>
      <w:pPr>
        <w:spacing w:after="0"/>
        <w:sectPr>
          <w:type w:val="continuous"/>
          <w:pgSz w:w="12240" w:h="15840"/>
          <w:pgMar w:top="240" w:bottom="0" w:left="1220" w:right="600"/>
          <w:cols w:num="2" w:equalWidth="0">
            <w:col w:w="4490" w:space="3479"/>
            <w:col w:w="2451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105155</wp:posOffset>
                </wp:positionH>
                <wp:positionV relativeFrom="page">
                  <wp:posOffset>0</wp:posOffset>
                </wp:positionV>
                <wp:extent cx="7569834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9834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9834" h="10058400">
                              <a:moveTo>
                                <a:pt x="7569708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7569708" y="0"/>
                              </a:lnTo>
                              <a:lnTo>
                                <a:pt x="7569708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8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.280pt;margin-top:0pt;width:596.04pt;height:792pt;mso-position-horizontal-relative:page;mso-position-vertical-relative:page;z-index:-15791616" id="docshape1" filled="true" fillcolor="#00a38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105155</wp:posOffset>
                </wp:positionH>
                <wp:positionV relativeFrom="page">
                  <wp:posOffset>0</wp:posOffset>
                </wp:positionV>
                <wp:extent cx="7571740" cy="96012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71740" cy="9601200"/>
                          <a:chExt cx="7571740" cy="9601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7174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1740" h="9601200">
                                <a:moveTo>
                                  <a:pt x="3832968" y="9600882"/>
                                </a:moveTo>
                                <a:lnTo>
                                  <a:pt x="3736310" y="9600255"/>
                                </a:lnTo>
                                <a:lnTo>
                                  <a:pt x="3591401" y="9597094"/>
                                </a:lnTo>
                                <a:lnTo>
                                  <a:pt x="3446547" y="9591223"/>
                                </a:lnTo>
                                <a:lnTo>
                                  <a:pt x="3301871" y="9582615"/>
                                </a:lnTo>
                                <a:lnTo>
                                  <a:pt x="3157307" y="9571266"/>
                                </a:lnTo>
                                <a:lnTo>
                                  <a:pt x="3012933" y="9557177"/>
                                </a:lnTo>
                                <a:lnTo>
                                  <a:pt x="2868793" y="9540348"/>
                                </a:lnTo>
                                <a:lnTo>
                                  <a:pt x="2724928" y="9520779"/>
                                </a:lnTo>
                                <a:lnTo>
                                  <a:pt x="2581382" y="9498469"/>
                                </a:lnTo>
                                <a:lnTo>
                                  <a:pt x="2438195" y="9473419"/>
                                </a:lnTo>
                                <a:lnTo>
                                  <a:pt x="2295412" y="9445629"/>
                                </a:lnTo>
                                <a:lnTo>
                                  <a:pt x="2153074" y="9415097"/>
                                </a:lnTo>
                                <a:lnTo>
                                  <a:pt x="2058451" y="9393220"/>
                                </a:lnTo>
                                <a:lnTo>
                                  <a:pt x="1964056" y="9370125"/>
                                </a:lnTo>
                                <a:lnTo>
                                  <a:pt x="1869904" y="9345812"/>
                                </a:lnTo>
                                <a:lnTo>
                                  <a:pt x="1776006" y="9320280"/>
                                </a:lnTo>
                                <a:lnTo>
                                  <a:pt x="1682376" y="9293530"/>
                                </a:lnTo>
                                <a:lnTo>
                                  <a:pt x="1589025" y="9265562"/>
                                </a:lnTo>
                                <a:lnTo>
                                  <a:pt x="1495966" y="9236375"/>
                                </a:lnTo>
                                <a:lnTo>
                                  <a:pt x="1403212" y="9205970"/>
                                </a:lnTo>
                                <a:lnTo>
                                  <a:pt x="1310776" y="9174346"/>
                                </a:lnTo>
                                <a:lnTo>
                                  <a:pt x="1218669" y="9141504"/>
                                </a:lnTo>
                                <a:lnTo>
                                  <a:pt x="1126905" y="9107443"/>
                                </a:lnTo>
                                <a:lnTo>
                                  <a:pt x="1035496" y="9072164"/>
                                </a:lnTo>
                                <a:lnTo>
                                  <a:pt x="944455" y="9035666"/>
                                </a:lnTo>
                                <a:lnTo>
                                  <a:pt x="853794" y="8997949"/>
                                </a:lnTo>
                                <a:lnTo>
                                  <a:pt x="763526" y="8959014"/>
                                </a:lnTo>
                                <a:lnTo>
                                  <a:pt x="673663" y="8918860"/>
                                </a:lnTo>
                                <a:lnTo>
                                  <a:pt x="584219" y="8877487"/>
                                </a:lnTo>
                                <a:lnTo>
                                  <a:pt x="495204" y="8834896"/>
                                </a:lnTo>
                                <a:lnTo>
                                  <a:pt x="406634" y="8791085"/>
                                </a:lnTo>
                                <a:lnTo>
                                  <a:pt x="318518" y="8746056"/>
                                </a:lnTo>
                                <a:lnTo>
                                  <a:pt x="230871" y="8699807"/>
                                </a:lnTo>
                                <a:lnTo>
                                  <a:pt x="143705" y="8652340"/>
                                </a:lnTo>
                                <a:lnTo>
                                  <a:pt x="57033" y="8603654"/>
                                </a:lnTo>
                                <a:lnTo>
                                  <a:pt x="0" y="8570750"/>
                                </a:lnTo>
                                <a:lnTo>
                                  <a:pt x="0" y="0"/>
                                </a:lnTo>
                                <a:lnTo>
                                  <a:pt x="7571232" y="0"/>
                                </a:lnTo>
                                <a:lnTo>
                                  <a:pt x="7571232" y="8624058"/>
                                </a:lnTo>
                                <a:lnTo>
                                  <a:pt x="7477670" y="8675939"/>
                                </a:lnTo>
                                <a:lnTo>
                                  <a:pt x="7390343" y="8722792"/>
                                </a:lnTo>
                                <a:lnTo>
                                  <a:pt x="7302540" y="8768426"/>
                                </a:lnTo>
                                <a:lnTo>
                                  <a:pt x="7214273" y="8812843"/>
                                </a:lnTo>
                                <a:lnTo>
                                  <a:pt x="7125555" y="8856041"/>
                                </a:lnTo>
                                <a:lnTo>
                                  <a:pt x="7036397" y="8898021"/>
                                </a:lnTo>
                                <a:lnTo>
                                  <a:pt x="6946813" y="8938784"/>
                                </a:lnTo>
                                <a:lnTo>
                                  <a:pt x="6856815" y="8978328"/>
                                </a:lnTo>
                                <a:lnTo>
                                  <a:pt x="6766415" y="9016654"/>
                                </a:lnTo>
                                <a:lnTo>
                                  <a:pt x="6675627" y="9053762"/>
                                </a:lnTo>
                                <a:lnTo>
                                  <a:pt x="6584462" y="9089653"/>
                                </a:lnTo>
                                <a:lnTo>
                                  <a:pt x="6492932" y="9124325"/>
                                </a:lnTo>
                                <a:lnTo>
                                  <a:pt x="6401051" y="9157780"/>
                                </a:lnTo>
                                <a:lnTo>
                                  <a:pt x="6308831" y="9190017"/>
                                </a:lnTo>
                                <a:lnTo>
                                  <a:pt x="6216284" y="9221037"/>
                                </a:lnTo>
                                <a:lnTo>
                                  <a:pt x="6123423" y="9250838"/>
                                </a:lnTo>
                                <a:lnTo>
                                  <a:pt x="6030261" y="9279422"/>
                                </a:lnTo>
                                <a:lnTo>
                                  <a:pt x="5936809" y="9306789"/>
                                </a:lnTo>
                                <a:lnTo>
                                  <a:pt x="5843080" y="9332938"/>
                                </a:lnTo>
                                <a:lnTo>
                                  <a:pt x="5749088" y="9357869"/>
                                </a:lnTo>
                                <a:lnTo>
                                  <a:pt x="5654843" y="9381583"/>
                                </a:lnTo>
                                <a:lnTo>
                                  <a:pt x="5560359" y="9404079"/>
                                </a:lnTo>
                                <a:lnTo>
                                  <a:pt x="5465649" y="9425358"/>
                                </a:lnTo>
                                <a:lnTo>
                                  <a:pt x="5323185" y="9454995"/>
                                </a:lnTo>
                                <a:lnTo>
                                  <a:pt x="5180281" y="9481892"/>
                                </a:lnTo>
                                <a:lnTo>
                                  <a:pt x="5036979" y="9506050"/>
                                </a:lnTo>
                                <a:lnTo>
                                  <a:pt x="4893322" y="9527470"/>
                                </a:lnTo>
                                <a:lnTo>
                                  <a:pt x="4749351" y="9546151"/>
                                </a:lnTo>
                                <a:lnTo>
                                  <a:pt x="4605108" y="9562094"/>
                                </a:lnTo>
                                <a:lnTo>
                                  <a:pt x="4460636" y="9575299"/>
                                </a:lnTo>
                                <a:lnTo>
                                  <a:pt x="4315977" y="9585766"/>
                                </a:lnTo>
                                <a:lnTo>
                                  <a:pt x="4219413" y="9591225"/>
                                </a:lnTo>
                                <a:lnTo>
                                  <a:pt x="4074577" y="9597126"/>
                                </a:lnTo>
                                <a:lnTo>
                                  <a:pt x="3929624" y="9600292"/>
                                </a:lnTo>
                                <a:lnTo>
                                  <a:pt x="3832968" y="9600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17039" y="1745075"/>
                            <a:ext cx="391160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57834">
                                <a:moveTo>
                                  <a:pt x="224313" y="457676"/>
                                </a:moveTo>
                                <a:lnTo>
                                  <a:pt x="178355" y="453854"/>
                                </a:lnTo>
                                <a:lnTo>
                                  <a:pt x="135826" y="440816"/>
                                </a:lnTo>
                                <a:lnTo>
                                  <a:pt x="97071" y="419861"/>
                                </a:lnTo>
                                <a:lnTo>
                                  <a:pt x="64103" y="392048"/>
                                </a:lnTo>
                                <a:lnTo>
                                  <a:pt x="36433" y="357711"/>
                                </a:lnTo>
                                <a:lnTo>
                                  <a:pt x="16763" y="318801"/>
                                </a:lnTo>
                                <a:lnTo>
                                  <a:pt x="4381" y="275546"/>
                                </a:lnTo>
                                <a:lnTo>
                                  <a:pt x="0" y="228790"/>
                                </a:lnTo>
                                <a:lnTo>
                                  <a:pt x="1119" y="205976"/>
                                </a:lnTo>
                                <a:lnTo>
                                  <a:pt x="9644" y="161456"/>
                                </a:lnTo>
                                <a:lnTo>
                                  <a:pt x="25660" y="120300"/>
                                </a:lnTo>
                                <a:lnTo>
                                  <a:pt x="49205" y="83724"/>
                                </a:lnTo>
                                <a:lnTo>
                                  <a:pt x="79797" y="52872"/>
                                </a:lnTo>
                                <a:lnTo>
                                  <a:pt x="115792" y="28280"/>
                                </a:lnTo>
                                <a:lnTo>
                                  <a:pt x="156724" y="10286"/>
                                </a:lnTo>
                                <a:lnTo>
                                  <a:pt x="200843" y="1142"/>
                                </a:lnTo>
                                <a:lnTo>
                                  <a:pt x="224313" y="0"/>
                                </a:lnTo>
                                <a:lnTo>
                                  <a:pt x="250641" y="1142"/>
                                </a:lnTo>
                                <a:lnTo>
                                  <a:pt x="297046" y="10286"/>
                                </a:lnTo>
                                <a:lnTo>
                                  <a:pt x="337168" y="28065"/>
                                </a:lnTo>
                                <a:lnTo>
                                  <a:pt x="372116" y="52229"/>
                                </a:lnTo>
                                <a:lnTo>
                                  <a:pt x="387572" y="67151"/>
                                </a:lnTo>
                                <a:lnTo>
                                  <a:pt x="338708" y="115919"/>
                                </a:lnTo>
                                <a:lnTo>
                                  <a:pt x="328088" y="105965"/>
                                </a:lnTo>
                                <a:lnTo>
                                  <a:pt x="316610" y="96869"/>
                                </a:lnTo>
                                <a:lnTo>
                                  <a:pt x="275614" y="77271"/>
                                </a:lnTo>
                                <a:lnTo>
                                  <a:pt x="224313" y="70199"/>
                                </a:lnTo>
                                <a:lnTo>
                                  <a:pt x="208582" y="71032"/>
                                </a:lnTo>
                                <a:lnTo>
                                  <a:pt x="164782" y="82391"/>
                                </a:lnTo>
                                <a:lnTo>
                                  <a:pt x="127492" y="104679"/>
                                </a:lnTo>
                                <a:lnTo>
                                  <a:pt x="99167" y="137874"/>
                                </a:lnTo>
                                <a:lnTo>
                                  <a:pt x="81200" y="179927"/>
                                </a:lnTo>
                                <a:lnTo>
                                  <a:pt x="74771" y="228790"/>
                                </a:lnTo>
                                <a:lnTo>
                                  <a:pt x="75580" y="246585"/>
                                </a:lnTo>
                                <a:lnTo>
                                  <a:pt x="85439" y="294417"/>
                                </a:lnTo>
                                <a:lnTo>
                                  <a:pt x="107767" y="332993"/>
                                </a:lnTo>
                                <a:lnTo>
                                  <a:pt x="138874" y="363081"/>
                                </a:lnTo>
                                <a:lnTo>
                                  <a:pt x="178799" y="381928"/>
                                </a:lnTo>
                                <a:lnTo>
                                  <a:pt x="224313" y="389000"/>
                                </a:lnTo>
                                <a:lnTo>
                                  <a:pt x="244045" y="388167"/>
                                </a:lnTo>
                                <a:lnTo>
                                  <a:pt x="292988" y="376808"/>
                                </a:lnTo>
                                <a:lnTo>
                                  <a:pt x="331176" y="352337"/>
                                </a:lnTo>
                                <a:lnTo>
                                  <a:pt x="341852" y="341661"/>
                                </a:lnTo>
                                <a:lnTo>
                                  <a:pt x="390620" y="392048"/>
                                </a:lnTo>
                                <a:lnTo>
                                  <a:pt x="357651" y="419290"/>
                                </a:lnTo>
                                <a:lnTo>
                                  <a:pt x="318896" y="440816"/>
                                </a:lnTo>
                                <a:lnTo>
                                  <a:pt x="275034" y="453854"/>
                                </a:lnTo>
                                <a:lnTo>
                                  <a:pt x="250665" y="456769"/>
                                </a:lnTo>
                                <a:lnTo>
                                  <a:pt x="224313" y="457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245120" y="213550"/>
                            <a:ext cx="1080770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1082040">
                                <a:moveTo>
                                  <a:pt x="543543" y="1081563"/>
                                </a:moveTo>
                                <a:lnTo>
                                  <a:pt x="501638" y="1079885"/>
                                </a:lnTo>
                                <a:lnTo>
                                  <a:pt x="458561" y="1074702"/>
                                </a:lnTo>
                                <a:lnTo>
                                  <a:pt x="414726" y="1065787"/>
                                </a:lnTo>
                                <a:lnTo>
                                  <a:pt x="370547" y="1052917"/>
                                </a:lnTo>
                                <a:lnTo>
                                  <a:pt x="326440" y="1035865"/>
                                </a:lnTo>
                                <a:lnTo>
                                  <a:pt x="282819" y="1014409"/>
                                </a:lnTo>
                                <a:lnTo>
                                  <a:pt x="240098" y="988321"/>
                                </a:lnTo>
                                <a:lnTo>
                                  <a:pt x="198693" y="957377"/>
                                </a:lnTo>
                                <a:lnTo>
                                  <a:pt x="159019" y="921353"/>
                                </a:lnTo>
                                <a:lnTo>
                                  <a:pt x="124517" y="883884"/>
                                </a:lnTo>
                                <a:lnTo>
                                  <a:pt x="94223" y="843988"/>
                                </a:lnTo>
                                <a:lnTo>
                                  <a:pt x="68135" y="801986"/>
                                </a:lnTo>
                                <a:lnTo>
                                  <a:pt x="46256" y="758198"/>
                                </a:lnTo>
                                <a:lnTo>
                                  <a:pt x="28586" y="712946"/>
                                </a:lnTo>
                                <a:lnTo>
                                  <a:pt x="15124" y="666551"/>
                                </a:lnTo>
                                <a:lnTo>
                                  <a:pt x="5872" y="619334"/>
                                </a:lnTo>
                                <a:lnTo>
                                  <a:pt x="830" y="571616"/>
                                </a:lnTo>
                                <a:lnTo>
                                  <a:pt x="0" y="523719"/>
                                </a:lnTo>
                                <a:lnTo>
                                  <a:pt x="3380" y="475964"/>
                                </a:lnTo>
                                <a:lnTo>
                                  <a:pt x="14492" y="411726"/>
                                </a:lnTo>
                                <a:lnTo>
                                  <a:pt x="31687" y="353253"/>
                                </a:lnTo>
                                <a:lnTo>
                                  <a:pt x="53711" y="300541"/>
                                </a:lnTo>
                                <a:lnTo>
                                  <a:pt x="79310" y="253593"/>
                                </a:lnTo>
                                <a:lnTo>
                                  <a:pt x="107229" y="212405"/>
                                </a:lnTo>
                                <a:lnTo>
                                  <a:pt x="136215" y="176978"/>
                                </a:lnTo>
                                <a:lnTo>
                                  <a:pt x="165012" y="147310"/>
                                </a:lnTo>
                                <a:lnTo>
                                  <a:pt x="217026" y="105251"/>
                                </a:lnTo>
                                <a:lnTo>
                                  <a:pt x="278478" y="69517"/>
                                </a:lnTo>
                                <a:lnTo>
                                  <a:pt x="317761" y="51857"/>
                                </a:lnTo>
                                <a:lnTo>
                                  <a:pt x="362961" y="35480"/>
                                </a:lnTo>
                                <a:lnTo>
                                  <a:pt x="414237" y="21247"/>
                                </a:lnTo>
                                <a:lnTo>
                                  <a:pt x="471750" y="10016"/>
                                </a:lnTo>
                                <a:lnTo>
                                  <a:pt x="535658" y="2647"/>
                                </a:lnTo>
                                <a:lnTo>
                                  <a:pt x="606122" y="0"/>
                                </a:lnTo>
                                <a:lnTo>
                                  <a:pt x="1080658" y="0"/>
                                </a:lnTo>
                                <a:lnTo>
                                  <a:pt x="1080658" y="475964"/>
                                </a:lnTo>
                                <a:lnTo>
                                  <a:pt x="1078908" y="537983"/>
                                </a:lnTo>
                                <a:lnTo>
                                  <a:pt x="1073657" y="596058"/>
                                </a:lnTo>
                                <a:lnTo>
                                  <a:pt x="1064906" y="650427"/>
                                </a:lnTo>
                                <a:lnTo>
                                  <a:pt x="1052653" y="701329"/>
                                </a:lnTo>
                                <a:lnTo>
                                  <a:pt x="1036897" y="749003"/>
                                </a:lnTo>
                                <a:lnTo>
                                  <a:pt x="1017637" y="793690"/>
                                </a:lnTo>
                                <a:lnTo>
                                  <a:pt x="994874" y="835626"/>
                                </a:lnTo>
                                <a:lnTo>
                                  <a:pt x="968605" y="875053"/>
                                </a:lnTo>
                                <a:lnTo>
                                  <a:pt x="938830" y="912209"/>
                                </a:lnTo>
                                <a:lnTo>
                                  <a:pt x="905663" y="946540"/>
                                </a:lnTo>
                                <a:lnTo>
                                  <a:pt x="868608" y="977258"/>
                                </a:lnTo>
                                <a:lnTo>
                                  <a:pt x="828178" y="1004249"/>
                                </a:lnTo>
                                <a:lnTo>
                                  <a:pt x="784888" y="1027399"/>
                                </a:lnTo>
                                <a:lnTo>
                                  <a:pt x="739253" y="1046595"/>
                                </a:lnTo>
                                <a:lnTo>
                                  <a:pt x="691787" y="1061723"/>
                                </a:lnTo>
                                <a:lnTo>
                                  <a:pt x="643004" y="1072670"/>
                                </a:lnTo>
                                <a:lnTo>
                                  <a:pt x="593417" y="1079321"/>
                                </a:lnTo>
                                <a:lnTo>
                                  <a:pt x="543543" y="108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70273" y="4512183"/>
                            <a:ext cx="584200" cy="5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584835">
                                <a:moveTo>
                                  <a:pt x="292549" y="584263"/>
                                </a:moveTo>
                                <a:lnTo>
                                  <a:pt x="251917" y="581385"/>
                                </a:lnTo>
                                <a:lnTo>
                                  <a:pt x="209602" y="572211"/>
                                </a:lnTo>
                                <a:lnTo>
                                  <a:pt x="166849" y="555933"/>
                                </a:lnTo>
                                <a:lnTo>
                                  <a:pt x="124900" y="531740"/>
                                </a:lnTo>
                                <a:lnTo>
                                  <a:pt x="84999" y="498824"/>
                                </a:lnTo>
                                <a:lnTo>
                                  <a:pt x="50193" y="456178"/>
                                </a:lnTo>
                                <a:lnTo>
                                  <a:pt x="24476" y="409595"/>
                                </a:lnTo>
                                <a:lnTo>
                                  <a:pt x="7771" y="360237"/>
                                </a:lnTo>
                                <a:lnTo>
                                  <a:pt x="0" y="309266"/>
                                </a:lnTo>
                                <a:lnTo>
                                  <a:pt x="1084" y="257841"/>
                                </a:lnTo>
                                <a:lnTo>
                                  <a:pt x="14311" y="197069"/>
                                </a:lnTo>
                                <a:lnTo>
                                  <a:pt x="36627" y="146542"/>
                                </a:lnTo>
                                <a:lnTo>
                                  <a:pt x="63931" y="106266"/>
                                </a:lnTo>
                                <a:lnTo>
                                  <a:pt x="92121" y="76244"/>
                                </a:lnTo>
                                <a:lnTo>
                                  <a:pt x="150405" y="37370"/>
                                </a:lnTo>
                                <a:lnTo>
                                  <a:pt x="196025" y="19097"/>
                                </a:lnTo>
                                <a:lnTo>
                                  <a:pt x="254808" y="5396"/>
                                </a:lnTo>
                                <a:lnTo>
                                  <a:pt x="327601" y="0"/>
                                </a:lnTo>
                                <a:lnTo>
                                  <a:pt x="584014" y="0"/>
                                </a:lnTo>
                                <a:lnTo>
                                  <a:pt x="584014" y="256317"/>
                                </a:lnTo>
                                <a:lnTo>
                                  <a:pt x="580907" y="315752"/>
                                </a:lnTo>
                                <a:lnTo>
                                  <a:pt x="571642" y="368296"/>
                                </a:lnTo>
                                <a:lnTo>
                                  <a:pt x="556301" y="414764"/>
                                </a:lnTo>
                                <a:lnTo>
                                  <a:pt x="534965" y="455970"/>
                                </a:lnTo>
                                <a:lnTo>
                                  <a:pt x="507719" y="492728"/>
                                </a:lnTo>
                                <a:lnTo>
                                  <a:pt x="473317" y="524522"/>
                                </a:lnTo>
                                <a:lnTo>
                                  <a:pt x="433282" y="550007"/>
                                </a:lnTo>
                                <a:lnTo>
                                  <a:pt x="388931" y="568749"/>
                                </a:lnTo>
                                <a:lnTo>
                                  <a:pt x="341581" y="580312"/>
                                </a:lnTo>
                                <a:lnTo>
                                  <a:pt x="292549" y="584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4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65733" y="7143559"/>
                            <a:ext cx="2865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755" h="0">
                                <a:moveTo>
                                  <a:pt x="0" y="0"/>
                                </a:moveTo>
                                <a:lnTo>
                                  <a:pt x="2865596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9532" y="4489704"/>
                            <a:ext cx="650748" cy="6492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8781" y="7170991"/>
                            <a:ext cx="566070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5447" y="6716268"/>
                            <a:ext cx="1664207" cy="5425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279995pt;margin-top:-.000016pt;width:596.2pt;height:756pt;mso-position-horizontal-relative:page;mso-position-vertical-relative:page;z-index:-15791104" id="docshapegroup2" coordorigin="166,0" coordsize="11924,15120">
                <v:shape style="position:absolute;left:165;top:0;width:11924;height:15120" id="docshape3" coordorigin="166,0" coordsize="11924,15120" path="m6202,15119l6050,15119,5821,15114,5593,15104,5365,15091,5138,15073,4910,15051,4683,15024,4457,14993,4231,14958,4005,14919,3780,14875,3556,14827,3407,14792,3259,14756,3110,14718,2962,14678,2815,14635,2668,14591,2521,14545,2375,14498,2230,14448,2085,14396,1940,14342,1796,14287,1653,14229,1510,14170,1368,14109,1226,14045,1086,13980,945,13913,806,13844,667,13773,529,13700,392,13626,255,13549,166,13497,166,0,12089,0,12089,13581,11941,13663,11804,13737,11666,13809,11527,13878,11387,13947,11247,14013,11105,14077,10964,14139,10821,14199,10678,14258,10535,14314,10391,14369,10246,14422,10101,14472,9955,14521,9809,14568,9662,14613,9515,14656,9367,14698,9219,14737,9071,14774,8922,14810,8773,14843,8549,14890,8324,14932,8098,14970,7872,15004,7645,15033,7418,15058,7190,15079,6962,15096,6810,15104,6582,15114,6354,15119,6202,15119xe" filled="true" fillcolor="#ffffff" stroked="false">
                  <v:path arrowok="t"/>
                  <v:fill type="solid"/>
                </v:shape>
                <v:shape style="position:absolute;left:3657;top:2748;width:616;height:721" id="docshape4" coordorigin="3657,2748" coordsize="616,721" path="m4010,3469l3938,3463,3871,3442,3810,3409,3758,3366,3714,3311,3683,3250,3664,3182,3657,3108,3659,3073,3672,3002,3697,2938,3734,2880,3783,2831,3839,2793,3904,2764,3973,2750,4010,2748,4052,2750,4125,2764,4188,2792,4243,2830,4267,2854,4190,2931,4174,2915,4156,2901,4091,2870,4010,2859,3985,2860,3917,2878,3858,2913,3813,2965,3785,3031,3775,3108,3776,3136,3792,3212,3827,3273,3876,3320,3939,3350,4010,3361,4041,3359,4118,3342,4179,3303,4195,3286,4272,3366,4220,3408,4159,3442,4090,3463,4052,3467,4010,3469xe" filled="true" fillcolor="#131313" stroked="false">
                  <v:path arrowok="t"/>
                  <v:fill type="solid"/>
                </v:shape>
                <v:shape style="position:absolute;left:5276;top:336;width:1702;height:1704" id="docshape5" coordorigin="5276,336" coordsize="1702,1704" path="m6132,2040l6066,2037,5998,2029,5929,2015,5860,1994,5790,1968,5721,1934,5654,1893,5589,1844,5526,1787,5472,1728,5424,1665,5383,1599,5349,1530,5321,1459,5300,1386,5285,1312,5277,1236,5276,1161,5281,1086,5299,985,5326,893,5361,810,5401,736,5445,671,5491,615,5536,568,5618,502,5715,446,5776,418,5848,392,5928,370,6019,352,6120,340,6231,336,6978,336,6978,1086,6975,1184,6967,1275,6953,1361,6934,1441,6909,1516,6879,1586,6843,1652,6801,1714,6754,1773,6702,1827,6644,1875,6580,1918,6512,1954,6440,1984,6365,2008,6289,2026,6211,2036,6132,2040xe" filled="true" fillcolor="#00a389" stroked="false">
                  <v:path arrowok="t"/>
                  <v:fill type="solid"/>
                </v:shape>
                <v:shape style="position:absolute;left:7677;top:7105;width:920;height:921" id="docshape6" coordorigin="7678,7106" coordsize="920,921" path="m8139,8026l8075,8021,8008,8007,7941,7981,7875,7943,7812,7891,7757,7824,7716,7751,7690,7673,7678,7593,7680,7512,7700,7416,7736,7337,7779,7273,7823,7226,7915,7165,7987,7136,8079,7114,8194,7106,8598,7106,8598,7509,8593,7603,8578,7686,8554,7759,8520,7824,8477,7882,8423,7932,8360,7972,8290,8001,8216,8020,8139,8026xe" filled="true" fillcolor="#282426" stroked="false">
                  <v:path arrowok="t"/>
                  <v:fill type="solid"/>
                </v:shape>
                <v:line style="position:absolute" from="6411,11250" to="10924,11250" stroked="true" strokeweight=".48075pt" strokecolor="#000000">
                  <v:stroke dashstyle="solid"/>
                </v:line>
                <v:shape style="position:absolute;left:8668;top:7070;width:1025;height:1023" type="#_x0000_t75" id="docshape7" stroked="false">
                  <v:imagedata r:id="rId5" o:title=""/>
                </v:shape>
                <v:shape style="position:absolute;left:6415;top:11292;width:892;height:137" type="#_x0000_t75" id="docshape8" stroked="false">
                  <v:imagedata r:id="rId6" o:title=""/>
                </v:shape>
                <v:shape style="position:absolute;left:6410;top:10576;width:2621;height:855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before="1"/>
        <w:ind w:left="2691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6954011</wp:posOffset>
            </wp:positionH>
            <wp:positionV relativeFrom="paragraph">
              <wp:posOffset>-234574</wp:posOffset>
            </wp:positionV>
            <wp:extent cx="362711" cy="361187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1" cy="361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0505"/>
          <w:w w:val="110"/>
          <w:sz w:val="15"/>
        </w:rPr>
        <w:t>OEKO</w:t>
      </w:r>
      <w:r>
        <w:rPr>
          <w:b/>
          <w:color w:val="414141"/>
          <w:w w:val="110"/>
          <w:sz w:val="15"/>
        </w:rPr>
        <w:t>-</w:t>
      </w:r>
      <w:r>
        <w:rPr>
          <w:b/>
          <w:color w:val="050505"/>
          <w:w w:val="110"/>
          <w:sz w:val="15"/>
        </w:rPr>
        <w:t>TEX</w:t>
      </w:r>
      <w:r>
        <w:rPr>
          <w:b/>
          <w:color w:val="050505"/>
          <w:spacing w:val="-12"/>
          <w:w w:val="110"/>
          <w:sz w:val="15"/>
        </w:rPr>
        <w:t> </w:t>
      </w:r>
      <w:r>
        <w:rPr>
          <w:b/>
          <w:color w:val="050505"/>
          <w:w w:val="110"/>
          <w:sz w:val="15"/>
        </w:rPr>
        <w:t>Service</w:t>
      </w:r>
      <w:r>
        <w:rPr>
          <w:b/>
          <w:color w:val="050505"/>
          <w:spacing w:val="-11"/>
          <w:w w:val="110"/>
          <w:sz w:val="15"/>
        </w:rPr>
        <w:t> </w:t>
      </w:r>
      <w:r>
        <w:rPr>
          <w:b/>
          <w:color w:val="050505"/>
          <w:w w:val="110"/>
          <w:sz w:val="15"/>
        </w:rPr>
        <w:t>GmbH</w:t>
      </w:r>
      <w:r>
        <w:rPr>
          <w:b/>
          <w:color w:val="050505"/>
          <w:spacing w:val="9"/>
          <w:w w:val="110"/>
          <w:sz w:val="15"/>
        </w:rPr>
        <w:t> </w:t>
      </w:r>
      <w:r>
        <w:rPr>
          <w:color w:val="050505"/>
          <w:w w:val="110"/>
          <w:sz w:val="14"/>
        </w:rPr>
        <w:t>Gen</w:t>
      </w:r>
      <w:r>
        <w:rPr>
          <w:color w:val="242324"/>
          <w:w w:val="110"/>
          <w:sz w:val="14"/>
        </w:rPr>
        <w:t>fe</w:t>
      </w:r>
      <w:r>
        <w:rPr>
          <w:color w:val="050505"/>
          <w:w w:val="110"/>
          <w:sz w:val="14"/>
        </w:rPr>
        <w:t>rstra</w:t>
      </w:r>
      <w:r>
        <w:rPr>
          <w:color w:val="242324"/>
          <w:w w:val="110"/>
          <w:sz w:val="14"/>
        </w:rPr>
        <w:t>s</w:t>
      </w:r>
      <w:r>
        <w:rPr>
          <w:color w:val="050505"/>
          <w:w w:val="110"/>
          <w:sz w:val="14"/>
        </w:rPr>
        <w:t>se</w:t>
      </w:r>
      <w:r>
        <w:rPr>
          <w:color w:val="050505"/>
          <w:spacing w:val="-9"/>
          <w:w w:val="110"/>
          <w:sz w:val="14"/>
        </w:rPr>
        <w:t> </w:t>
      </w:r>
      <w:r>
        <w:rPr>
          <w:color w:val="050505"/>
          <w:w w:val="110"/>
          <w:sz w:val="14"/>
        </w:rPr>
        <w:t>2</w:t>
      </w:r>
      <w:r>
        <w:rPr>
          <w:color w:val="242324"/>
          <w:w w:val="110"/>
          <w:sz w:val="14"/>
        </w:rPr>
        <w:t>3,</w:t>
      </w:r>
      <w:r>
        <w:rPr>
          <w:color w:val="242324"/>
          <w:spacing w:val="7"/>
          <w:w w:val="110"/>
          <w:sz w:val="14"/>
        </w:rPr>
        <w:t> </w:t>
      </w:r>
      <w:r>
        <w:rPr>
          <w:color w:val="050505"/>
          <w:w w:val="110"/>
          <w:sz w:val="14"/>
        </w:rPr>
        <w:t>CH</w:t>
      </w:r>
      <w:r>
        <w:rPr>
          <w:color w:val="242324"/>
          <w:w w:val="110"/>
          <w:sz w:val="14"/>
        </w:rPr>
        <w:t>-</w:t>
      </w:r>
      <w:r>
        <w:rPr>
          <w:color w:val="050505"/>
          <w:w w:val="110"/>
          <w:sz w:val="14"/>
        </w:rPr>
        <w:t>8002</w:t>
      </w:r>
      <w:r>
        <w:rPr>
          <w:color w:val="050505"/>
          <w:spacing w:val="-8"/>
          <w:w w:val="110"/>
          <w:sz w:val="14"/>
        </w:rPr>
        <w:t> </w:t>
      </w:r>
      <w:r>
        <w:rPr>
          <w:color w:val="050505"/>
          <w:spacing w:val="-2"/>
          <w:w w:val="110"/>
          <w:sz w:val="14"/>
        </w:rPr>
        <w:t>Zur</w:t>
      </w:r>
      <w:r>
        <w:rPr>
          <w:color w:val="242324"/>
          <w:spacing w:val="-2"/>
          <w:w w:val="110"/>
          <w:sz w:val="14"/>
        </w:rPr>
        <w:t>ic</w:t>
      </w:r>
      <w:r>
        <w:rPr>
          <w:color w:val="050505"/>
          <w:spacing w:val="-2"/>
          <w:w w:val="110"/>
          <w:sz w:val="14"/>
        </w:rPr>
        <w:t>h</w:t>
      </w:r>
    </w:p>
    <w:sectPr>
      <w:type w:val="continuous"/>
      <w:pgSz w:w="12240" w:h="15840"/>
      <w:pgMar w:top="240" w:bottom="0" w:left="12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9"/>
    </w:pPr>
    <w:rPr>
      <w:rFonts w:ascii="Arial" w:hAnsi="Arial" w:eastAsia="Arial" w:cs="Arial"/>
      <w:b/>
      <w:bCs/>
      <w:sz w:val="93"/>
      <w:szCs w:val="9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Toine te Lintelo</dc:creator>
  <dc:title>certificate_Permess International_70319623_20240418_E.pdf</dc:title>
  <dcterms:created xsi:type="dcterms:W3CDTF">2024-04-29T12:05:09Z</dcterms:created>
  <dcterms:modified xsi:type="dcterms:W3CDTF">2024-04-29T12:05:09Z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2024-04-29T00:00:00Z</vt:filetime>
  </property>
  <property fmtid="{D5CDD505-2E9C-101B-9397-08002B2CF9AE}" pid="4" name="Producer">
    <vt:lpwstr>Microsoft: Print To PDF</vt:lpwstr>
  </property>
</Properties>
</file>